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522B7" w14:textId="77777777" w:rsidR="00D9017E" w:rsidRPr="005A5A50" w:rsidRDefault="00D9017E" w:rsidP="00D9017E">
      <w:pPr>
        <w:rPr>
          <w:rFonts w:ascii="Times New Roman" w:hAnsi="Times New Roman" w:cs="Times New Roman"/>
          <w:sz w:val="28"/>
          <w:szCs w:val="28"/>
        </w:rPr>
      </w:pPr>
      <w:r w:rsidRPr="005A5A50">
        <w:rPr>
          <w:rFonts w:ascii="Times New Roman" w:hAnsi="Times New Roman" w:cs="Times New Roman"/>
          <w:sz w:val="28"/>
          <w:szCs w:val="28"/>
        </w:rPr>
        <w:t>附件</w:t>
      </w:r>
      <w:r>
        <w:rPr>
          <w:rFonts w:ascii="Times New Roman" w:hAnsi="Times New Roman" w:cs="Times New Roman" w:hint="eastAsia"/>
          <w:sz w:val="28"/>
          <w:szCs w:val="28"/>
        </w:rPr>
        <w:t>一</w:t>
      </w:r>
    </w:p>
    <w:p w14:paraId="37019F45" w14:textId="77777777" w:rsidR="00D9017E" w:rsidRPr="00383CC0" w:rsidRDefault="00D9017E" w:rsidP="00D9017E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383CC0">
        <w:rPr>
          <w:rFonts w:ascii="仿宋" w:eastAsia="仿宋" w:hAnsi="仿宋" w:cs="Times New Roman"/>
          <w:b/>
          <w:sz w:val="32"/>
          <w:szCs w:val="32"/>
        </w:rPr>
        <w:t>2021年首都高校大学生百个优秀防艾作品</w:t>
      </w:r>
    </w:p>
    <w:p w14:paraId="5447FD45" w14:textId="77777777" w:rsidR="00D9017E" w:rsidRPr="00383CC0" w:rsidRDefault="00D9017E" w:rsidP="00D9017E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383CC0">
        <w:rPr>
          <w:rFonts w:ascii="仿宋" w:eastAsia="仿宋" w:hAnsi="仿宋" w:cs="Times New Roman"/>
          <w:b/>
          <w:sz w:val="32"/>
          <w:szCs w:val="32"/>
        </w:rPr>
        <w:t>评选活动报名表</w:t>
      </w:r>
    </w:p>
    <w:p w14:paraId="68CC2CC9" w14:textId="77777777" w:rsidR="00D9017E" w:rsidRPr="00383CC0" w:rsidRDefault="00D9017E" w:rsidP="00D901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3CC0">
        <w:rPr>
          <w:rFonts w:ascii="Times New Roman" w:hAnsi="Times New Roman" w:cs="Times New Roman"/>
          <w:sz w:val="28"/>
          <w:szCs w:val="28"/>
        </w:rPr>
        <w:t>推荐</w:t>
      </w:r>
      <w:r>
        <w:rPr>
          <w:rFonts w:ascii="Times New Roman" w:hAnsi="Times New Roman" w:cs="Times New Roman" w:hint="eastAsia"/>
          <w:sz w:val="28"/>
          <w:szCs w:val="28"/>
        </w:rPr>
        <w:t>高校</w:t>
      </w:r>
      <w:r w:rsidRPr="00383CC0">
        <w:rPr>
          <w:rFonts w:ascii="Times New Roman" w:hAnsi="Times New Roman" w:cs="Times New Roman"/>
          <w:sz w:val="28"/>
          <w:szCs w:val="28"/>
        </w:rPr>
        <w:t>：</w:t>
      </w:r>
      <w:r w:rsidRPr="00383CC0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</w:t>
      </w:r>
    </w:p>
    <w:tbl>
      <w:tblPr>
        <w:tblStyle w:val="a3"/>
        <w:tblW w:w="8901" w:type="dxa"/>
        <w:jc w:val="center"/>
        <w:tblLook w:val="04A0" w:firstRow="1" w:lastRow="0" w:firstColumn="1" w:lastColumn="0" w:noHBand="0" w:noVBand="1"/>
      </w:tblPr>
      <w:tblGrid>
        <w:gridCol w:w="1945"/>
        <w:gridCol w:w="2181"/>
        <w:gridCol w:w="719"/>
        <w:gridCol w:w="1690"/>
        <w:gridCol w:w="2366"/>
      </w:tblGrid>
      <w:tr w:rsidR="00D9017E" w:rsidRPr="00383CC0" w14:paraId="4FBDF04E" w14:textId="77777777" w:rsidTr="00F36E1E">
        <w:trPr>
          <w:jc w:val="center"/>
        </w:trPr>
        <w:tc>
          <w:tcPr>
            <w:tcW w:w="1945" w:type="dxa"/>
            <w:vAlign w:val="center"/>
          </w:tcPr>
          <w:p w14:paraId="7BDF0A5C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作品名称</w:t>
            </w:r>
          </w:p>
        </w:tc>
        <w:tc>
          <w:tcPr>
            <w:tcW w:w="6956" w:type="dxa"/>
            <w:gridSpan w:val="4"/>
            <w:vAlign w:val="center"/>
          </w:tcPr>
          <w:p w14:paraId="369D687A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9017E" w:rsidRPr="00383CC0" w14:paraId="601F96D8" w14:textId="77777777" w:rsidTr="00F36E1E">
        <w:trPr>
          <w:jc w:val="center"/>
        </w:trPr>
        <w:tc>
          <w:tcPr>
            <w:tcW w:w="1945" w:type="dxa"/>
            <w:vMerge w:val="restart"/>
            <w:vAlign w:val="center"/>
          </w:tcPr>
          <w:p w14:paraId="44B8ADF6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作品类别</w:t>
            </w:r>
          </w:p>
        </w:tc>
        <w:tc>
          <w:tcPr>
            <w:tcW w:w="2900" w:type="dxa"/>
            <w:gridSpan w:val="2"/>
            <w:vAlign w:val="center"/>
          </w:tcPr>
          <w:p w14:paraId="7BF69719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表演类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sym w:font="Wingdings 2" w:char="F02A"/>
            </w:r>
          </w:p>
        </w:tc>
        <w:tc>
          <w:tcPr>
            <w:tcW w:w="4056" w:type="dxa"/>
            <w:gridSpan w:val="2"/>
            <w:vAlign w:val="center"/>
          </w:tcPr>
          <w:p w14:paraId="3E0F8707" w14:textId="77777777" w:rsidR="00D9017E" w:rsidRPr="00383CC0" w:rsidRDefault="00D9017E" w:rsidP="00F36E1E">
            <w:pPr>
              <w:spacing w:line="360" w:lineRule="auto"/>
              <w:ind w:firstLineChars="300" w:firstLine="720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歌舞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sym w:font="Wingdings 2" w:char="F02A"/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小品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sym w:font="Wingdings 2" w:char="F02A"/>
            </w:r>
          </w:p>
          <w:p w14:paraId="74BBF593" w14:textId="77777777" w:rsidR="00D9017E" w:rsidRPr="00383CC0" w:rsidRDefault="00D9017E" w:rsidP="00F36E1E">
            <w:pPr>
              <w:spacing w:line="360" w:lineRule="auto"/>
              <w:ind w:firstLineChars="300" w:firstLine="720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相声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sym w:font="Wingdings 2" w:char="F02A"/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情景剧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sym w:font="Wingdings 2" w:char="F02A"/>
            </w:r>
          </w:p>
          <w:p w14:paraId="69C90707" w14:textId="77777777" w:rsidR="00D9017E" w:rsidRPr="00383CC0" w:rsidRDefault="00D9017E" w:rsidP="00F36E1E">
            <w:pPr>
              <w:spacing w:line="360" w:lineRule="auto"/>
              <w:ind w:firstLineChars="300" w:firstLine="720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其它</w:t>
            </w:r>
            <w:r w:rsidRPr="00383CC0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</w:p>
        </w:tc>
      </w:tr>
      <w:tr w:rsidR="00D9017E" w:rsidRPr="00383CC0" w14:paraId="7F76080A" w14:textId="77777777" w:rsidTr="00F36E1E">
        <w:trPr>
          <w:jc w:val="center"/>
        </w:trPr>
        <w:tc>
          <w:tcPr>
            <w:tcW w:w="1945" w:type="dxa"/>
            <w:vMerge/>
            <w:vAlign w:val="center"/>
          </w:tcPr>
          <w:p w14:paraId="36EACD9D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68DEBE26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视频类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sym w:font="Wingdings 2" w:char="F02A"/>
            </w:r>
          </w:p>
        </w:tc>
        <w:tc>
          <w:tcPr>
            <w:tcW w:w="4056" w:type="dxa"/>
            <w:gridSpan w:val="2"/>
            <w:vAlign w:val="center"/>
          </w:tcPr>
          <w:p w14:paraId="4431A7E6" w14:textId="77777777" w:rsidR="00D9017E" w:rsidRPr="00383CC0" w:rsidRDefault="00D9017E" w:rsidP="00F36E1E">
            <w:pPr>
              <w:spacing w:line="360" w:lineRule="auto"/>
              <w:ind w:firstLineChars="300" w:firstLine="720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公益广告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sym w:font="Wingdings 2" w:char="F02A"/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微视频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sym w:font="Wingdings 2" w:char="F02A"/>
            </w:r>
          </w:p>
          <w:p w14:paraId="4002F234" w14:textId="77777777" w:rsidR="00D9017E" w:rsidRPr="00383CC0" w:rsidRDefault="00D9017E" w:rsidP="00F36E1E">
            <w:pPr>
              <w:spacing w:line="360" w:lineRule="auto"/>
              <w:ind w:firstLineChars="300" w:firstLine="720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动漫等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sym w:font="Wingdings 2" w:char="F02A"/>
            </w:r>
          </w:p>
          <w:p w14:paraId="4C1291F3" w14:textId="77777777" w:rsidR="00D9017E" w:rsidRPr="00383CC0" w:rsidRDefault="00D9017E" w:rsidP="00F36E1E">
            <w:pPr>
              <w:spacing w:line="360" w:lineRule="auto"/>
              <w:ind w:firstLineChars="300" w:firstLine="720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其它</w:t>
            </w:r>
            <w:r w:rsidRPr="00383CC0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D9017E" w:rsidRPr="00383CC0" w14:paraId="40EFF3A4" w14:textId="77777777" w:rsidTr="00F36E1E">
        <w:trPr>
          <w:jc w:val="center"/>
        </w:trPr>
        <w:tc>
          <w:tcPr>
            <w:tcW w:w="1945" w:type="dxa"/>
            <w:vMerge/>
            <w:vAlign w:val="center"/>
          </w:tcPr>
          <w:p w14:paraId="6E1F75FE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7FE95F9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图文类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sym w:font="Wingdings 2" w:char="F02A"/>
            </w:r>
          </w:p>
        </w:tc>
        <w:tc>
          <w:tcPr>
            <w:tcW w:w="4056" w:type="dxa"/>
            <w:gridSpan w:val="2"/>
            <w:vAlign w:val="center"/>
          </w:tcPr>
          <w:p w14:paraId="0CCC3F50" w14:textId="77777777" w:rsidR="00D9017E" w:rsidRPr="00383CC0" w:rsidRDefault="00D9017E" w:rsidP="00F36E1E">
            <w:pPr>
              <w:spacing w:line="360" w:lineRule="auto"/>
              <w:ind w:firstLineChars="300" w:firstLine="720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长图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sym w:font="Wingdings 2" w:char="F02A"/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海报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sym w:font="Wingdings 2" w:char="F02A"/>
            </w:r>
          </w:p>
          <w:p w14:paraId="12A588FA" w14:textId="77777777" w:rsidR="00D9017E" w:rsidRPr="00383CC0" w:rsidRDefault="00D9017E" w:rsidP="00F36E1E">
            <w:pPr>
              <w:spacing w:line="360" w:lineRule="auto"/>
              <w:ind w:firstLineChars="300" w:firstLine="720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四格漫画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sym w:font="Wingdings 2" w:char="F02A"/>
            </w:r>
          </w:p>
          <w:p w14:paraId="73849909" w14:textId="77777777" w:rsidR="00D9017E" w:rsidRPr="00383CC0" w:rsidRDefault="00D9017E" w:rsidP="00F36E1E">
            <w:pPr>
              <w:spacing w:line="360" w:lineRule="auto"/>
              <w:ind w:firstLineChars="300" w:firstLine="720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其它</w:t>
            </w:r>
            <w:r w:rsidRPr="00383CC0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D9017E" w:rsidRPr="00383CC0" w14:paraId="2A7809F5" w14:textId="77777777" w:rsidTr="00F36E1E">
        <w:trPr>
          <w:jc w:val="center"/>
        </w:trPr>
        <w:tc>
          <w:tcPr>
            <w:tcW w:w="1945" w:type="dxa"/>
            <w:vAlign w:val="center"/>
          </w:tcPr>
          <w:p w14:paraId="5062C0B4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参与人数</w:t>
            </w:r>
          </w:p>
        </w:tc>
        <w:tc>
          <w:tcPr>
            <w:tcW w:w="6956" w:type="dxa"/>
            <w:gridSpan w:val="4"/>
            <w:vAlign w:val="center"/>
          </w:tcPr>
          <w:p w14:paraId="7787A955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9017E" w:rsidRPr="00383CC0" w14:paraId="5CE1A967" w14:textId="77777777" w:rsidTr="00F36E1E">
        <w:trPr>
          <w:jc w:val="center"/>
        </w:trPr>
        <w:tc>
          <w:tcPr>
            <w:tcW w:w="1945" w:type="dxa"/>
            <w:vAlign w:val="center"/>
          </w:tcPr>
          <w:p w14:paraId="5A22BB04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联系人姓名</w:t>
            </w:r>
          </w:p>
        </w:tc>
        <w:tc>
          <w:tcPr>
            <w:tcW w:w="2181" w:type="dxa"/>
            <w:vAlign w:val="center"/>
          </w:tcPr>
          <w:p w14:paraId="016D7F72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0BED69C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联系方式</w:t>
            </w:r>
          </w:p>
        </w:tc>
        <w:tc>
          <w:tcPr>
            <w:tcW w:w="2366" w:type="dxa"/>
            <w:vAlign w:val="center"/>
          </w:tcPr>
          <w:p w14:paraId="143C003C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9017E" w:rsidRPr="00383CC0" w14:paraId="2A1F09A2" w14:textId="77777777" w:rsidTr="00F36E1E">
        <w:trPr>
          <w:trHeight w:val="1878"/>
          <w:jc w:val="center"/>
        </w:trPr>
        <w:tc>
          <w:tcPr>
            <w:tcW w:w="1945" w:type="dxa"/>
            <w:vAlign w:val="center"/>
          </w:tcPr>
          <w:p w14:paraId="582CC9AE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作品简介</w:t>
            </w:r>
          </w:p>
        </w:tc>
        <w:tc>
          <w:tcPr>
            <w:tcW w:w="6956" w:type="dxa"/>
            <w:gridSpan w:val="4"/>
            <w:vAlign w:val="center"/>
          </w:tcPr>
          <w:p w14:paraId="4941FC51" w14:textId="77777777" w:rsidR="00D9017E" w:rsidRDefault="00D9017E" w:rsidP="00F36E1E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3797CAE" w14:textId="77777777" w:rsidR="00D9017E" w:rsidRPr="00383CC0" w:rsidRDefault="00D9017E" w:rsidP="00F36E1E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6B0DD1A" w14:textId="77777777" w:rsidR="00D9017E" w:rsidRPr="00383CC0" w:rsidRDefault="00D9017E" w:rsidP="00F36E1E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（限200字以内）</w:t>
            </w:r>
          </w:p>
        </w:tc>
      </w:tr>
      <w:tr w:rsidR="00D9017E" w:rsidRPr="00383CC0" w14:paraId="7CEE95EF" w14:textId="77777777" w:rsidTr="00F36E1E">
        <w:trPr>
          <w:trHeight w:val="1399"/>
          <w:jc w:val="center"/>
        </w:trPr>
        <w:tc>
          <w:tcPr>
            <w:tcW w:w="1945" w:type="dxa"/>
            <w:vAlign w:val="center"/>
          </w:tcPr>
          <w:p w14:paraId="03C167DE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推荐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高校</w:t>
            </w:r>
            <w:r w:rsidRPr="00383CC0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见</w:t>
            </w:r>
          </w:p>
        </w:tc>
        <w:tc>
          <w:tcPr>
            <w:tcW w:w="6956" w:type="dxa"/>
            <w:gridSpan w:val="4"/>
            <w:vAlign w:val="center"/>
          </w:tcPr>
          <w:p w14:paraId="2DBA6539" w14:textId="77777777" w:rsidR="00D9017E" w:rsidRPr="00383CC0" w:rsidRDefault="00D9017E" w:rsidP="00F36E1E">
            <w:pPr>
              <w:spacing w:line="480" w:lineRule="auto"/>
              <w:ind w:right="1120" w:firstLineChars="1800" w:firstLine="4320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盖章</w:t>
            </w:r>
          </w:p>
          <w:p w14:paraId="62CA10AD" w14:textId="77777777" w:rsidR="00D9017E" w:rsidRPr="00383CC0" w:rsidRDefault="00D9017E" w:rsidP="00F36E1E">
            <w:pPr>
              <w:spacing w:line="48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 xml:space="preserve">月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D9017E" w:rsidRPr="00383CC0" w14:paraId="0975BAB3" w14:textId="77777777" w:rsidTr="00F36E1E">
        <w:trPr>
          <w:trHeight w:val="1833"/>
          <w:jc w:val="center"/>
        </w:trPr>
        <w:tc>
          <w:tcPr>
            <w:tcW w:w="1945" w:type="dxa"/>
            <w:vAlign w:val="center"/>
          </w:tcPr>
          <w:p w14:paraId="67FAF0E7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版权申明</w:t>
            </w:r>
          </w:p>
        </w:tc>
        <w:tc>
          <w:tcPr>
            <w:tcW w:w="6956" w:type="dxa"/>
            <w:gridSpan w:val="4"/>
            <w:vAlign w:val="center"/>
          </w:tcPr>
          <w:p w14:paraId="20F8AA28" w14:textId="77777777" w:rsidR="00D9017E" w:rsidRPr="00383CC0" w:rsidRDefault="00D9017E" w:rsidP="00F36E1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本人声明，评选作品不涉及名誉权、隐私权、商标权等任何权利纠纷。</w:t>
            </w:r>
          </w:p>
          <w:p w14:paraId="7EA48B02" w14:textId="77777777" w:rsidR="00D9017E" w:rsidRPr="00383CC0" w:rsidRDefault="00D9017E" w:rsidP="00F36E1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</w:t>
            </w:r>
            <w:r w:rsidRPr="00383CC0">
              <w:rPr>
                <w:rFonts w:ascii="宋体" w:eastAsia="宋体" w:hAnsi="宋体" w:cs="Times New Roman"/>
                <w:sz w:val="24"/>
                <w:szCs w:val="24"/>
              </w:rPr>
              <w:t>签名：</w:t>
            </w:r>
          </w:p>
        </w:tc>
      </w:tr>
    </w:tbl>
    <w:p w14:paraId="74321DC2" w14:textId="77777777" w:rsidR="0008330C" w:rsidRPr="00D9017E" w:rsidRDefault="0008330C" w:rsidP="00D9017E">
      <w:pPr>
        <w:rPr>
          <w:rFonts w:hint="eastAsia"/>
        </w:rPr>
      </w:pPr>
    </w:p>
    <w:sectPr w:rsidR="0008330C" w:rsidRPr="00D9017E" w:rsidSect="00374FB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1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7E"/>
    <w:rsid w:val="0008330C"/>
    <w:rsid w:val="00374FBD"/>
    <w:rsid w:val="004B2E5A"/>
    <w:rsid w:val="008C7A30"/>
    <w:rsid w:val="00D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81E24"/>
  <w15:chartTrackingRefBased/>
  <w15:docId w15:val="{6A8C99C2-7ED8-1D4E-8F52-3803D27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隋明哲</dc:creator>
  <cp:keywords/>
  <dc:description/>
  <cp:lastModifiedBy>隋明哲</cp:lastModifiedBy>
  <cp:revision>1</cp:revision>
  <dcterms:created xsi:type="dcterms:W3CDTF">2021-07-14T05:55:00Z</dcterms:created>
  <dcterms:modified xsi:type="dcterms:W3CDTF">2021-07-14T05:55:00Z</dcterms:modified>
</cp:coreProperties>
</file>